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357C1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6163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жалпы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="000D6A7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</w:t>
      </w:r>
      <w:r w:rsidR="000D6A7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комиссияның</w:t>
      </w:r>
      <w:r w:rsidR="000D6A7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20</w:t>
      </w:r>
      <w:r w:rsidR="00625047">
        <w:rPr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46163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EF51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28 </w:t>
      </w:r>
      <w:r w:rsidR="00FB2B9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қа</w:t>
      </w:r>
      <w:r w:rsidR="00625047">
        <w:rPr>
          <w:rFonts w:ascii="Times New Roman" w:hAnsi="Times New Roman" w:cs="Times New Roman"/>
          <w:color w:val="auto"/>
          <w:sz w:val="24"/>
          <w:szCs w:val="24"/>
          <w:lang w:val="kk-KZ"/>
        </w:rPr>
        <w:t>ңтардағы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625047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EF51E0">
        <w:rPr>
          <w:rFonts w:ascii="Times New Roman" w:hAnsi="Times New Roman" w:cs="Times New Roman"/>
          <w:color w:val="auto"/>
          <w:sz w:val="24"/>
          <w:szCs w:val="24"/>
          <w:lang w:val="en-US"/>
        </w:rPr>
        <w:t>0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01551F" w:rsidRPr="0001551F" w:rsidRDefault="0001551F" w:rsidP="00357C16">
      <w:pPr>
        <w:rPr>
          <w:lang w:val="kk-KZ"/>
        </w:rPr>
      </w:pP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E76CEB" w:rsidRPr="000A274D" w:rsidTr="00453BCB">
        <w:tc>
          <w:tcPr>
            <w:tcW w:w="534" w:type="dxa"/>
          </w:tcPr>
          <w:p w:rsidR="00E76CEB" w:rsidRPr="00AC06D5" w:rsidRDefault="00E76CEB" w:rsidP="00357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EF51E0" w:rsidRPr="00EF51E0" w:rsidRDefault="00EF51E0" w:rsidP="00EF51E0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EF51E0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  <w:t xml:space="preserve">«Б» корпусының  бос мемлекеттік әкімшілік лауазымына орналасу үшін </w:t>
            </w:r>
          </w:p>
          <w:p w:rsidR="00EF51E0" w:rsidRPr="00EF51E0" w:rsidRDefault="00EF51E0" w:rsidP="00EF51E0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EF51E0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  <w:t xml:space="preserve"> төменгі болып табылмайтын  </w:t>
            </w:r>
            <w:r w:rsidRPr="00EF51E0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мемлекеттік әкімшілік лауазымына</w:t>
            </w:r>
          </w:p>
          <w:p w:rsidR="00B24E14" w:rsidRPr="007753A1" w:rsidRDefault="00EF51E0" w:rsidP="00C62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1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орналасу  үшін  жалпы конкурсқа  </w:t>
            </w:r>
            <w:r w:rsidRPr="00EF51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рұқсат берілген кандидаттардың  тізімі:</w:t>
            </w:r>
          </w:p>
        </w:tc>
      </w:tr>
      <w:tr w:rsidR="00EF51E0" w:rsidRPr="000A274D" w:rsidTr="00453BCB">
        <w:tc>
          <w:tcPr>
            <w:tcW w:w="534" w:type="dxa"/>
          </w:tcPr>
          <w:p w:rsidR="00EF51E0" w:rsidRPr="00C628EF" w:rsidRDefault="00EF51E0" w:rsidP="00357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C628EF" w:rsidRDefault="00CC0E3C" w:rsidP="00C628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C628EF" w:rsidRPr="00C62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«Оңтүстік» Арнайы экономикалық аймағы»</w:t>
            </w:r>
          </w:p>
          <w:p w:rsidR="00EF51E0" w:rsidRDefault="00C628EF" w:rsidP="00C628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бекеті  басшысының  орынбасары</w:t>
            </w:r>
          </w:p>
          <w:p w:rsidR="00C628EF" w:rsidRPr="00C628EF" w:rsidRDefault="00C628EF" w:rsidP="00C628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628EF" w:rsidRPr="00A35B82" w:rsidTr="00C04033">
        <w:tc>
          <w:tcPr>
            <w:tcW w:w="534" w:type="dxa"/>
          </w:tcPr>
          <w:p w:rsidR="00C628EF" w:rsidRPr="00F42B7F" w:rsidRDefault="00C628E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C628EF" w:rsidRPr="00F42B7F" w:rsidRDefault="00C628EF" w:rsidP="00E1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Жакашев</w:t>
            </w:r>
            <w:proofErr w:type="spellEnd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Кокыбайулы</w:t>
            </w:r>
            <w:proofErr w:type="spellEnd"/>
          </w:p>
        </w:tc>
      </w:tr>
      <w:tr w:rsidR="00C628EF" w:rsidRPr="00A35B82" w:rsidTr="00386AD6">
        <w:tc>
          <w:tcPr>
            <w:tcW w:w="534" w:type="dxa"/>
          </w:tcPr>
          <w:p w:rsidR="00C628EF" w:rsidRPr="00F42B7F" w:rsidRDefault="00C628E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C628EF" w:rsidRPr="00F42B7F" w:rsidRDefault="00C628EF" w:rsidP="00E1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Мирзагалиев</w:t>
            </w:r>
            <w:proofErr w:type="spellEnd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Бахтиярович</w:t>
            </w:r>
            <w:proofErr w:type="spellEnd"/>
          </w:p>
        </w:tc>
      </w:tr>
      <w:tr w:rsidR="00C628EF" w:rsidRPr="00461636" w:rsidTr="00DD3101">
        <w:tc>
          <w:tcPr>
            <w:tcW w:w="534" w:type="dxa"/>
          </w:tcPr>
          <w:p w:rsidR="00C628EF" w:rsidRPr="00F42B7F" w:rsidRDefault="00C628E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C628EF" w:rsidRPr="00F42B7F" w:rsidRDefault="00C628EF" w:rsidP="00E1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Байғұт  </w:t>
            </w: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Жанат</w:t>
            </w:r>
            <w:proofErr w:type="spellEnd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Талғатұлы</w:t>
            </w:r>
          </w:p>
        </w:tc>
      </w:tr>
      <w:tr w:rsidR="00C628EF" w:rsidRPr="000A274D" w:rsidTr="00DD3101">
        <w:tc>
          <w:tcPr>
            <w:tcW w:w="534" w:type="dxa"/>
          </w:tcPr>
          <w:p w:rsidR="00C628EF" w:rsidRPr="00C628EF" w:rsidRDefault="00C628E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942039" w:rsidRPr="00942039" w:rsidRDefault="00942039" w:rsidP="00942039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94203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  <w:t xml:space="preserve">«Б» корпусының  бос мемлекеттік әкімшілік лауазымына орналасу үшін </w:t>
            </w:r>
          </w:p>
          <w:p w:rsidR="00942039" w:rsidRPr="00942039" w:rsidRDefault="00942039" w:rsidP="00942039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94203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  <w:t xml:space="preserve"> төменгі   </w:t>
            </w:r>
            <w:r w:rsidRPr="00942039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мемлекеттік әкімшілік лауазымына  </w:t>
            </w:r>
            <w:r w:rsidRPr="0094203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  <w:t xml:space="preserve">орналасу  үшін </w:t>
            </w:r>
          </w:p>
          <w:p w:rsidR="00C628EF" w:rsidRPr="00C628EF" w:rsidRDefault="00942039" w:rsidP="00942039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203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  <w:t xml:space="preserve"> жалпы конкурс</w:t>
            </w:r>
            <w:r w:rsidRPr="00942039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қа  </w:t>
            </w:r>
            <w:r w:rsidRPr="0094203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 xml:space="preserve"> рұқсат берілген кандидаттардың  тізімі:</w:t>
            </w:r>
          </w:p>
        </w:tc>
      </w:tr>
      <w:tr w:rsidR="00EF51E0" w:rsidRPr="007753A1" w:rsidTr="00EF51E0">
        <w:tc>
          <w:tcPr>
            <w:tcW w:w="534" w:type="dxa"/>
          </w:tcPr>
          <w:p w:rsidR="00EF51E0" w:rsidRPr="00AC06D5" w:rsidRDefault="00EF51E0" w:rsidP="00E11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EF51E0" w:rsidRPr="007F45BF" w:rsidRDefault="00CC0E3C" w:rsidP="00E11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F51E0" w:rsidRPr="007F4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Кедендік әкімшілендіру басқармасы кедендік бақылау бөлімінің жетекші маманы,   негізгі  қызметкері  бала  күту  демалысы мерзіміне  </w:t>
            </w:r>
          </w:p>
          <w:p w:rsidR="00EF51E0" w:rsidRPr="007753A1" w:rsidRDefault="00EF51E0" w:rsidP="00E11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11.11.2020 жылға  дейін</w:t>
            </w:r>
            <w:r w:rsidRPr="00F452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F45BF" w:rsidRPr="00A41DCC" w:rsidTr="00EF51E0">
        <w:tc>
          <w:tcPr>
            <w:tcW w:w="534" w:type="dxa"/>
          </w:tcPr>
          <w:p w:rsidR="007F45BF" w:rsidRPr="006D479F" w:rsidRDefault="007F45B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7F45BF" w:rsidRPr="00DD037A" w:rsidRDefault="007F45BF" w:rsidP="00E1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Бектас</w:t>
            </w:r>
            <w:proofErr w:type="spellEnd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 Серикұлы</w:t>
            </w:r>
          </w:p>
        </w:tc>
      </w:tr>
      <w:tr w:rsidR="007F45BF" w:rsidRPr="00A41DCC" w:rsidTr="00EF51E0">
        <w:tc>
          <w:tcPr>
            <w:tcW w:w="534" w:type="dxa"/>
          </w:tcPr>
          <w:p w:rsidR="007F45BF" w:rsidRPr="006D479F" w:rsidRDefault="007F45B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7F45BF" w:rsidRPr="00DD037A" w:rsidRDefault="007F45BF" w:rsidP="00E1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Ториева</w:t>
            </w:r>
            <w:proofErr w:type="spellEnd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Бекзатовна</w:t>
            </w:r>
            <w:proofErr w:type="spellEnd"/>
          </w:p>
        </w:tc>
      </w:tr>
      <w:tr w:rsidR="007F45BF" w:rsidRPr="00A41DCC" w:rsidTr="00EF51E0">
        <w:tc>
          <w:tcPr>
            <w:tcW w:w="534" w:type="dxa"/>
          </w:tcPr>
          <w:p w:rsidR="007F45BF" w:rsidRDefault="007F45B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7F45BF" w:rsidRPr="00DD037A" w:rsidRDefault="007F45BF" w:rsidP="00E1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</w:t>
            </w:r>
            <w:proofErr w:type="spellStart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Нұралықызы</w:t>
            </w:r>
          </w:p>
        </w:tc>
      </w:tr>
      <w:tr w:rsidR="00EF51E0" w:rsidRPr="000A274D" w:rsidTr="00EF51E0">
        <w:tc>
          <w:tcPr>
            <w:tcW w:w="534" w:type="dxa"/>
          </w:tcPr>
          <w:p w:rsidR="00EF51E0" w:rsidRPr="00AC06D5" w:rsidRDefault="00EF51E0" w:rsidP="00E11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EF51E0" w:rsidRPr="00CC0E3C" w:rsidRDefault="00CC0E3C" w:rsidP="00E11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2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F51E0" w:rsidRPr="000A2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F51E0" w:rsidRPr="00CC0E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CC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 № 2 камералдық мониторинг бөлімінің негізгі  қызметкері  бала  күту  демалысы мерзіміне    31.12.2021 жылға  дейін жетекші</w:t>
            </w:r>
          </w:p>
        </w:tc>
      </w:tr>
      <w:tr w:rsidR="007F45BF" w:rsidRPr="00A41DCC" w:rsidTr="00EF51E0">
        <w:tc>
          <w:tcPr>
            <w:tcW w:w="534" w:type="dxa"/>
          </w:tcPr>
          <w:p w:rsidR="007F45BF" w:rsidRPr="00F42B7F" w:rsidRDefault="007F45B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7F45BF" w:rsidRPr="00DD037A" w:rsidRDefault="007F45BF" w:rsidP="00E1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 Евгения  Александровна</w:t>
            </w:r>
          </w:p>
        </w:tc>
      </w:tr>
      <w:tr w:rsidR="007F45BF" w:rsidRPr="00A41DCC" w:rsidTr="00EF51E0">
        <w:tc>
          <w:tcPr>
            <w:tcW w:w="534" w:type="dxa"/>
          </w:tcPr>
          <w:p w:rsidR="007F45BF" w:rsidRPr="00F42B7F" w:rsidRDefault="007F45B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7F45BF" w:rsidRPr="00F42B7F" w:rsidRDefault="007F45BF" w:rsidP="00E1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Зайниддін</w:t>
            </w:r>
            <w:proofErr w:type="spellEnd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Ерболқызы</w:t>
            </w:r>
          </w:p>
        </w:tc>
      </w:tr>
    </w:tbl>
    <w:p w:rsidR="00691E05" w:rsidRDefault="00691E05" w:rsidP="00357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1E0" w:rsidRPr="00EF51E0" w:rsidRDefault="00EF51E0" w:rsidP="00357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3101" w:rsidRDefault="00DD3101" w:rsidP="00357C16">
      <w:pPr>
        <w:pStyle w:val="a4"/>
        <w:spacing w:line="276" w:lineRule="auto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>Әңгімелесу  20</w:t>
      </w:r>
      <w:r w:rsidR="004443D2">
        <w:rPr>
          <w:b/>
          <w:bCs/>
          <w:color w:val="000000"/>
          <w:lang w:val="kk-KZ"/>
        </w:rPr>
        <w:t xml:space="preserve">20 </w:t>
      </w:r>
      <w:r w:rsidRPr="00862E4E">
        <w:rPr>
          <w:b/>
          <w:bCs/>
          <w:color w:val="000000"/>
          <w:lang w:val="kk-KZ"/>
        </w:rPr>
        <w:t xml:space="preserve"> жылғы </w:t>
      </w:r>
      <w:r w:rsidR="007178FC">
        <w:rPr>
          <w:b/>
          <w:bCs/>
          <w:color w:val="000000"/>
          <w:lang w:val="kk-KZ"/>
        </w:rPr>
        <w:t xml:space="preserve"> </w:t>
      </w:r>
      <w:r w:rsidR="004F0AE8">
        <w:rPr>
          <w:b/>
          <w:bCs/>
          <w:color w:val="000000"/>
          <w:lang w:val="en-US"/>
        </w:rPr>
        <w:t>30</w:t>
      </w:r>
      <w:r w:rsidR="007178FC">
        <w:rPr>
          <w:b/>
          <w:bCs/>
          <w:color w:val="000000"/>
          <w:lang w:val="kk-KZ"/>
        </w:rPr>
        <w:t xml:space="preserve"> </w:t>
      </w:r>
      <w:r>
        <w:rPr>
          <w:b/>
          <w:bCs/>
          <w:color w:val="000000"/>
          <w:lang w:val="kk-KZ"/>
        </w:rPr>
        <w:t xml:space="preserve">  </w:t>
      </w:r>
      <w:r w:rsidR="007A0B44">
        <w:rPr>
          <w:b/>
          <w:bCs/>
          <w:color w:val="000000"/>
          <w:lang w:val="kk-KZ"/>
        </w:rPr>
        <w:t>қа</w:t>
      </w:r>
      <w:r w:rsidR="00625047">
        <w:rPr>
          <w:b/>
          <w:bCs/>
          <w:color w:val="000000"/>
          <w:lang w:val="kk-KZ"/>
        </w:rPr>
        <w:t>ңтар</w:t>
      </w:r>
      <w:r w:rsidRPr="00862E4E">
        <w:rPr>
          <w:b/>
          <w:bCs/>
          <w:color w:val="000000"/>
          <w:lang w:val="kk-KZ"/>
        </w:rPr>
        <w:t xml:space="preserve">  күні сағат 1</w:t>
      </w:r>
      <w:r w:rsidR="00C858DD">
        <w:rPr>
          <w:b/>
          <w:bCs/>
          <w:color w:val="000000"/>
          <w:lang w:val="kk-KZ"/>
        </w:rPr>
        <w:t>0</w:t>
      </w:r>
      <w:r w:rsidRPr="00862E4E">
        <w:rPr>
          <w:b/>
          <w:bCs/>
          <w:color w:val="000000"/>
          <w:lang w:val="kk-KZ"/>
        </w:rPr>
        <w:t xml:space="preserve">.00-де өткізіледі. </w:t>
      </w:r>
    </w:p>
    <w:p w:rsidR="00DD3101" w:rsidRDefault="00DD3101" w:rsidP="00357C16">
      <w:pPr>
        <w:pStyle w:val="a4"/>
        <w:spacing w:line="276" w:lineRule="auto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DD3101" w:rsidRPr="00862E4E" w:rsidRDefault="00DD3101" w:rsidP="00357C16">
      <w:pPr>
        <w:pStyle w:val="a4"/>
        <w:spacing w:line="276" w:lineRule="auto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DD3101" w:rsidRPr="00862E4E" w:rsidRDefault="00DD3101" w:rsidP="00357C16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DD3101" w:rsidRDefault="008D12E3" w:rsidP="00357C16">
      <w:pPr>
        <w:ind w:firstLine="708"/>
        <w:rPr>
          <w:sz w:val="24"/>
          <w:szCs w:val="24"/>
          <w:lang w:val="kk-KZ"/>
        </w:rPr>
      </w:pPr>
    </w:p>
    <w:sectPr w:rsidR="008D12E3" w:rsidRPr="00DD3101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1551F"/>
    <w:rsid w:val="0002483C"/>
    <w:rsid w:val="000464E7"/>
    <w:rsid w:val="00074831"/>
    <w:rsid w:val="000A274D"/>
    <w:rsid w:val="000A4CF1"/>
    <w:rsid w:val="000D6A72"/>
    <w:rsid w:val="00117717"/>
    <w:rsid w:val="00127AB6"/>
    <w:rsid w:val="00171F0A"/>
    <w:rsid w:val="001722C1"/>
    <w:rsid w:val="0019328F"/>
    <w:rsid w:val="00197BAB"/>
    <w:rsid w:val="00214F93"/>
    <w:rsid w:val="00216284"/>
    <w:rsid w:val="00262B7F"/>
    <w:rsid w:val="00281EC8"/>
    <w:rsid w:val="002C3AAE"/>
    <w:rsid w:val="002F2F9F"/>
    <w:rsid w:val="003320CB"/>
    <w:rsid w:val="003556DD"/>
    <w:rsid w:val="00357C16"/>
    <w:rsid w:val="00361559"/>
    <w:rsid w:val="0037625E"/>
    <w:rsid w:val="003A0CB1"/>
    <w:rsid w:val="003C6A10"/>
    <w:rsid w:val="003E516E"/>
    <w:rsid w:val="004112C8"/>
    <w:rsid w:val="00415EFF"/>
    <w:rsid w:val="00420FE6"/>
    <w:rsid w:val="004443D2"/>
    <w:rsid w:val="004520F0"/>
    <w:rsid w:val="00461636"/>
    <w:rsid w:val="004C73A2"/>
    <w:rsid w:val="004F0AE8"/>
    <w:rsid w:val="00537877"/>
    <w:rsid w:val="005A10E2"/>
    <w:rsid w:val="00625047"/>
    <w:rsid w:val="006407C0"/>
    <w:rsid w:val="006830D5"/>
    <w:rsid w:val="0068375F"/>
    <w:rsid w:val="00691E05"/>
    <w:rsid w:val="006D4BAA"/>
    <w:rsid w:val="007178FC"/>
    <w:rsid w:val="007753A1"/>
    <w:rsid w:val="007A0B44"/>
    <w:rsid w:val="007B65B3"/>
    <w:rsid w:val="007C163F"/>
    <w:rsid w:val="007C72AE"/>
    <w:rsid w:val="007F45BF"/>
    <w:rsid w:val="00801E0B"/>
    <w:rsid w:val="0085063D"/>
    <w:rsid w:val="00862E4E"/>
    <w:rsid w:val="00866C82"/>
    <w:rsid w:val="008D12E3"/>
    <w:rsid w:val="008D3F59"/>
    <w:rsid w:val="0092604F"/>
    <w:rsid w:val="00942039"/>
    <w:rsid w:val="00973581"/>
    <w:rsid w:val="00A128C3"/>
    <w:rsid w:val="00A35B82"/>
    <w:rsid w:val="00A35DD8"/>
    <w:rsid w:val="00A9155A"/>
    <w:rsid w:val="00AB275C"/>
    <w:rsid w:val="00AD6BCD"/>
    <w:rsid w:val="00B24E14"/>
    <w:rsid w:val="00B328E5"/>
    <w:rsid w:val="00B97FCE"/>
    <w:rsid w:val="00BA12A7"/>
    <w:rsid w:val="00BD5373"/>
    <w:rsid w:val="00C07B94"/>
    <w:rsid w:val="00C14F32"/>
    <w:rsid w:val="00C50FE5"/>
    <w:rsid w:val="00C532FC"/>
    <w:rsid w:val="00C56258"/>
    <w:rsid w:val="00C628EF"/>
    <w:rsid w:val="00C858DD"/>
    <w:rsid w:val="00CC0E3C"/>
    <w:rsid w:val="00D2256A"/>
    <w:rsid w:val="00D55F97"/>
    <w:rsid w:val="00D8320C"/>
    <w:rsid w:val="00D8395B"/>
    <w:rsid w:val="00DA7BB6"/>
    <w:rsid w:val="00DB23A2"/>
    <w:rsid w:val="00DD3101"/>
    <w:rsid w:val="00DE0206"/>
    <w:rsid w:val="00E065F0"/>
    <w:rsid w:val="00E51173"/>
    <w:rsid w:val="00E63CBE"/>
    <w:rsid w:val="00E76CEB"/>
    <w:rsid w:val="00EA559D"/>
    <w:rsid w:val="00ED3473"/>
    <w:rsid w:val="00EE68C5"/>
    <w:rsid w:val="00EF51E0"/>
    <w:rsid w:val="00F275BF"/>
    <w:rsid w:val="00F41731"/>
    <w:rsid w:val="00F437CE"/>
    <w:rsid w:val="00F44F53"/>
    <w:rsid w:val="00F812EE"/>
    <w:rsid w:val="00F96457"/>
    <w:rsid w:val="00FB07DF"/>
    <w:rsid w:val="00FB2B97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104</cp:revision>
  <dcterms:created xsi:type="dcterms:W3CDTF">2019-06-07T04:58:00Z</dcterms:created>
  <dcterms:modified xsi:type="dcterms:W3CDTF">2020-01-28T10:05:00Z</dcterms:modified>
</cp:coreProperties>
</file>