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68391553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79FC390A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5C253057" w14:textId="77777777" w:rsidR="003A634E" w:rsidRDefault="003A634E" w:rsidP="001705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14:paraId="19BC4F40" w14:textId="29E91F86" w:rsidR="007D5B35" w:rsidRPr="00983196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98319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98319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7D5B35" w:rsidRPr="00667867" w14:paraId="78B3C5BA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70F41180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506178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CB8301B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511A4AC8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3B56011" w14:textId="77777777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"/>
        <w:gridCol w:w="4091"/>
        <w:gridCol w:w="2519"/>
        <w:gridCol w:w="30"/>
        <w:gridCol w:w="1381"/>
        <w:gridCol w:w="35"/>
        <w:gridCol w:w="1235"/>
        <w:gridCol w:w="50"/>
      </w:tblGrid>
      <w:tr w:rsidR="0091546F" w:rsidRPr="00667867" w14:paraId="75340CB9" w14:textId="77777777" w:rsidTr="00C1370D">
        <w:trPr>
          <w:gridAfter w:val="1"/>
          <w:wAfter w:w="5" w:type="dxa"/>
          <w:tblCellSpacing w:w="15" w:type="dxa"/>
        </w:trPr>
        <w:tc>
          <w:tcPr>
            <w:tcW w:w="507" w:type="dxa"/>
            <w:vAlign w:val="center"/>
            <w:hideMark/>
          </w:tcPr>
          <w:p w14:paraId="00332A72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gridSpan w:val="2"/>
            <w:vAlign w:val="center"/>
            <w:hideMark/>
          </w:tcPr>
          <w:p w14:paraId="45F008B8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248B4241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0D797D73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gridSpan w:val="2"/>
            <w:vAlign w:val="center"/>
            <w:hideMark/>
          </w:tcPr>
          <w:p w14:paraId="08CE6359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240" w:type="dxa"/>
            <w:gridSpan w:val="2"/>
            <w:vAlign w:val="center"/>
            <w:hideMark/>
          </w:tcPr>
          <w:p w14:paraId="70C5F424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134D5F" w:rsidRPr="002B359F" w14:paraId="0DA58DE8" w14:textId="77777777" w:rsidTr="002B3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5D18" w14:textId="77777777" w:rsidR="00134D5F" w:rsidRPr="00526D59" w:rsidRDefault="00526D59" w:rsidP="00134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14:paraId="6F05478B" w14:textId="77777777" w:rsidR="00134D5F" w:rsidRPr="002B359F" w:rsidRDefault="00134D5F" w:rsidP="00134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99EE" w14:textId="499C2E07" w:rsidR="00134D5F" w:rsidRPr="00983196" w:rsidRDefault="00983196" w:rsidP="003D59B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1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Главный специалист отдела камерального мониторинга  по контролю  выявления нарушений Управления камерального мониторинга Департамента государственных доходов по городу Шымкент</w:t>
            </w:r>
            <w:r w:rsidR="006D78CA" w:rsidRPr="00694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11D0" w14:textId="610EB6EE" w:rsidR="00134D5F" w:rsidRPr="00983196" w:rsidRDefault="00983196" w:rsidP="00134D5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Сапарбекова Калия Толетайқызы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FD93" w14:textId="77777777" w:rsidR="00134D5F" w:rsidRPr="002B359F" w:rsidRDefault="00134D5F" w:rsidP="00134D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B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E645" w14:textId="77777777" w:rsidR="00134D5F" w:rsidRPr="002B359F" w:rsidRDefault="00134D5F" w:rsidP="00134D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278" w:rsidRPr="002B359F" w14:paraId="74EC50B0" w14:textId="77777777" w:rsidTr="002B3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074E" w14:textId="28E06FC4" w:rsidR="00694278" w:rsidRDefault="00694278" w:rsidP="00134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F939" w14:textId="6921C172" w:rsidR="00694278" w:rsidRPr="00694278" w:rsidRDefault="00694278" w:rsidP="003D59B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 администрирования физических лиц и всеобщего декларирования Управления непроизводственных платежей Департамента государственных доходов по городу Шымкент</w:t>
            </w:r>
            <w:r w:rsidR="006D7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694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период отпуска по уходу за ребенком до 07.05.2026 года 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0143" w14:textId="6007881D" w:rsidR="00694278" w:rsidRPr="001335CA" w:rsidRDefault="001335CA" w:rsidP="00134D5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Мейрманова Асем Ибракимовна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1D10" w14:textId="33C035E4" w:rsidR="00694278" w:rsidRPr="002B359F" w:rsidRDefault="001335CA" w:rsidP="00134D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D1B7" w14:textId="77777777" w:rsidR="00694278" w:rsidRPr="002B359F" w:rsidRDefault="00694278" w:rsidP="00134D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341B089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A1E400A" w14:textId="3764E350" w:rsidR="00EE74CF" w:rsidRPr="00DA2931" w:rsidRDefault="00983196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Г.Мажитова </w:t>
      </w:r>
    </w:p>
    <w:p w14:paraId="658B8DAB" w14:textId="77777777" w:rsidR="00D677D6" w:rsidRPr="00536867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202E6A59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5C6CD00" w14:textId="77777777"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B33C23" w14:textId="77777777"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14:paraId="4516DAF7" w14:textId="77777777"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14:paraId="18DAFDD0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47E45D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10886B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4E5966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C86084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2B8636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C8B2CB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7FBBD0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54D887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03A0B3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D38D99B" w14:textId="77777777"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900DC56" w14:textId="77777777"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1119E97" w14:textId="77777777"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BFDEE68" w14:textId="77777777"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7AFE6AB" w14:textId="77777777"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23114A0" w14:textId="77777777"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FF1042E" w14:textId="77777777"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C3A528C" w14:textId="77777777"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47D85D3" w14:textId="77777777"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E83B5A3" w14:textId="77777777"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DDBFAB8" w14:textId="77777777"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5F65C9A" w14:textId="77777777"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74B560A" w14:textId="77777777"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0308C28" w14:textId="36AE8F7E"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1C39DC0" w14:textId="77777777" w:rsidR="00983196" w:rsidRPr="003D59BF" w:rsidRDefault="0098319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17DC229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8E5A63" w14:textId="3DD8C55C" w:rsidR="002A0132" w:rsidRPr="00983196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98319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98319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2A0132" w:rsidRPr="00885397" w14:paraId="77384238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2FB29ED7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72847505" w14:textId="77777777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5E8A35A1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4514B4A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C233EA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14:paraId="1E4E96A4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"/>
        <w:gridCol w:w="4091"/>
        <w:gridCol w:w="2273"/>
        <w:gridCol w:w="1783"/>
        <w:gridCol w:w="1194"/>
      </w:tblGrid>
      <w:tr w:rsidR="00D479A4" w:rsidRPr="00DB2003" w14:paraId="263BA4E9" w14:textId="77777777" w:rsidTr="006D78CA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47F5C428" w14:textId="77777777" w:rsidR="00D479A4" w:rsidRPr="006D78C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8C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gridSpan w:val="2"/>
            <w:vAlign w:val="center"/>
            <w:hideMark/>
          </w:tcPr>
          <w:p w14:paraId="3A72FD4F" w14:textId="77777777" w:rsidR="00D479A4" w:rsidRPr="006D78C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8C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686CA42D" w14:textId="77777777" w:rsidR="00D479A4" w:rsidRPr="006D78CA" w:rsidRDefault="00D479A4" w:rsidP="00D479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dxa"/>
            <w:vAlign w:val="center"/>
            <w:hideMark/>
          </w:tcPr>
          <w:p w14:paraId="2AE34271" w14:textId="77777777" w:rsidR="00D479A4" w:rsidRPr="006D78C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8C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753" w:type="dxa"/>
            <w:hideMark/>
          </w:tcPr>
          <w:p w14:paraId="6B78B8B2" w14:textId="77777777" w:rsidR="00D479A4" w:rsidRPr="006D78CA" w:rsidRDefault="00D479A4" w:rsidP="00B60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8CA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149" w:type="dxa"/>
            <w:hideMark/>
          </w:tcPr>
          <w:p w14:paraId="11528817" w14:textId="77777777" w:rsidR="00D479A4" w:rsidRPr="006D78CA" w:rsidRDefault="00D479A4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8CA">
              <w:rPr>
                <w:rFonts w:ascii="Times New Roman" w:eastAsia="Times New Roman" w:hAnsi="Times New Roman" w:cs="Times New Roman"/>
                <w:lang w:eastAsia="ru-RU"/>
              </w:rPr>
              <w:t xml:space="preserve">Место, дата и время </w:t>
            </w:r>
            <w:proofErr w:type="gramStart"/>
            <w:r w:rsidRPr="006D78CA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проведения </w:t>
            </w:r>
            <w:r w:rsidRPr="006D78C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6D78CA">
              <w:rPr>
                <w:rFonts w:ascii="Times New Roman" w:eastAsia="Times New Roman" w:hAnsi="Times New Roman" w:cs="Times New Roman"/>
                <w:lang w:eastAsia="ru-RU"/>
              </w:rPr>
              <w:t>эссе</w:t>
            </w:r>
            <w:proofErr w:type="gramEnd"/>
          </w:p>
        </w:tc>
      </w:tr>
      <w:tr w:rsidR="001335CA" w:rsidRPr="001A0B88" w14:paraId="4562E77A" w14:textId="77777777" w:rsidTr="006D78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7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4E38" w14:textId="77777777" w:rsidR="001335CA" w:rsidRPr="00BE30B8" w:rsidRDefault="001335CA" w:rsidP="00134D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906F" w14:textId="6C62DE77" w:rsidR="001335CA" w:rsidRPr="000A3E1F" w:rsidRDefault="001335CA" w:rsidP="003D325E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1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Главный специалист отдела камерального мониторинга  по контролю  выявления нарушений Управления камерального мониторинга Департамента государственных доходов по городу Шымкент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E736" w14:textId="7C39469E" w:rsidR="001335CA" w:rsidRPr="003D59BF" w:rsidRDefault="001335CA" w:rsidP="003D325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Сапарбекова Калия Толетайқызы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6EA3E" w14:textId="5A05EE0A" w:rsidR="001335CA" w:rsidRPr="00F208B5" w:rsidRDefault="001335CA" w:rsidP="00134D5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 w:rsidR="006D78CA">
              <w:rPr>
                <w:rFonts w:ascii="Times New Roman" w:eastAsia="Times New Roman" w:hAnsi="Times New Roman" w:cs="Times New Roman"/>
                <w:lang w:val="kk-KZ" w:eastAsia="ru-RU"/>
              </w:rPr>
              <w:t>ород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Шымкент  пр.Б.Момышұлы</w:t>
            </w:r>
            <w:r w:rsidR="006D78CA">
              <w:rPr>
                <w:rFonts w:ascii="Times New Roman" w:eastAsia="Times New Roman" w:hAnsi="Times New Roman" w:cs="Times New Roman"/>
                <w:lang w:val="kk-KZ" w:eastAsia="ru-RU"/>
              </w:rPr>
              <w:t>,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</w:p>
          <w:p w14:paraId="3D01833C" w14:textId="7E147706" w:rsidR="006D78CA" w:rsidRDefault="001335CA" w:rsidP="006D78CA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06.11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 w:rsidR="006D78CA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  <w:p w14:paraId="223A0116" w14:textId="315C4CF8" w:rsidR="001335CA" w:rsidRPr="00BE30B8" w:rsidRDefault="001335CA" w:rsidP="006D78CA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7951" w14:textId="77777777" w:rsidR="001335CA" w:rsidRPr="001A0B88" w:rsidRDefault="001335CA" w:rsidP="00134D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5CA" w:rsidRPr="001A0B88" w14:paraId="35FC8225" w14:textId="77777777" w:rsidTr="006D78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7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DE71" w14:textId="331985A8" w:rsidR="001335CA" w:rsidRPr="00694278" w:rsidRDefault="001335CA" w:rsidP="00134D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666C" w14:textId="4F0728E0" w:rsidR="001335CA" w:rsidRPr="00694278" w:rsidRDefault="001335CA" w:rsidP="003D325E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 администрирования физических лиц и всеобщего декларирования Управления непроизводственных платежей Департамента государственных доходов по городу Шымкент, на период отпуска по уходу за ребенком до 07.05.2026 года 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9765" w14:textId="77777777" w:rsidR="001335CA" w:rsidRDefault="001335CA" w:rsidP="003D325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Мейрманова Асем Ибракимовна</w:t>
            </w:r>
          </w:p>
          <w:p w14:paraId="56B2A56B" w14:textId="77777777" w:rsidR="006D78CA" w:rsidRDefault="006D78CA" w:rsidP="003D325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E8BE732" w14:textId="77777777" w:rsidR="006D78CA" w:rsidRDefault="006D78CA" w:rsidP="003D325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709211E" w14:textId="1E80CED8" w:rsidR="006D78CA" w:rsidRDefault="006D78CA" w:rsidP="003D325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3440" w14:textId="77777777" w:rsidR="001335CA" w:rsidRPr="00F208B5" w:rsidRDefault="001335CA" w:rsidP="00134D5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1F24" w14:textId="77777777" w:rsidR="001335CA" w:rsidRPr="001A0B88" w:rsidRDefault="001335CA" w:rsidP="00134D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E56FEFF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816802" w14:textId="5F5C6B90" w:rsidR="00B60689" w:rsidRPr="00DA2931" w:rsidRDefault="00983196" w:rsidP="00B6068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Г.Мажитова </w:t>
      </w:r>
    </w:p>
    <w:p w14:paraId="017FF9CF" w14:textId="77777777" w:rsidR="00B60689" w:rsidRPr="00536867" w:rsidRDefault="00B60689" w:rsidP="00B60689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sectPr w:rsidR="00B60689" w:rsidRPr="00536867" w:rsidSect="00D479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036F"/>
    <w:rsid w:val="0000137E"/>
    <w:rsid w:val="0000388B"/>
    <w:rsid w:val="00011916"/>
    <w:rsid w:val="00021E21"/>
    <w:rsid w:val="00025276"/>
    <w:rsid w:val="0004643D"/>
    <w:rsid w:val="0005207F"/>
    <w:rsid w:val="0005255A"/>
    <w:rsid w:val="00057C6C"/>
    <w:rsid w:val="00062778"/>
    <w:rsid w:val="000A3E1F"/>
    <w:rsid w:val="000B329B"/>
    <w:rsid w:val="000B595C"/>
    <w:rsid w:val="000B741E"/>
    <w:rsid w:val="000C18A6"/>
    <w:rsid w:val="000C6B73"/>
    <w:rsid w:val="000D2C1B"/>
    <w:rsid w:val="000E20DC"/>
    <w:rsid w:val="000E61C4"/>
    <w:rsid w:val="00112793"/>
    <w:rsid w:val="00112915"/>
    <w:rsid w:val="0011416F"/>
    <w:rsid w:val="00114D27"/>
    <w:rsid w:val="00123064"/>
    <w:rsid w:val="00124D56"/>
    <w:rsid w:val="00124F63"/>
    <w:rsid w:val="001335CA"/>
    <w:rsid w:val="00133F49"/>
    <w:rsid w:val="00134D5F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79F5"/>
    <w:rsid w:val="0024634F"/>
    <w:rsid w:val="00251133"/>
    <w:rsid w:val="00251187"/>
    <w:rsid w:val="00253904"/>
    <w:rsid w:val="002578A6"/>
    <w:rsid w:val="00260371"/>
    <w:rsid w:val="00261875"/>
    <w:rsid w:val="002852B8"/>
    <w:rsid w:val="00293C6F"/>
    <w:rsid w:val="002A0132"/>
    <w:rsid w:val="002A4EA6"/>
    <w:rsid w:val="002B22E6"/>
    <w:rsid w:val="002B359F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51EF4"/>
    <w:rsid w:val="00352D1B"/>
    <w:rsid w:val="003660F6"/>
    <w:rsid w:val="00366183"/>
    <w:rsid w:val="00373BFB"/>
    <w:rsid w:val="00374E91"/>
    <w:rsid w:val="003A4368"/>
    <w:rsid w:val="003A5819"/>
    <w:rsid w:val="003A634E"/>
    <w:rsid w:val="003A67B5"/>
    <w:rsid w:val="003B1AB3"/>
    <w:rsid w:val="003C71A0"/>
    <w:rsid w:val="003C7AB8"/>
    <w:rsid w:val="003D59BF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51A6"/>
    <w:rsid w:val="00487517"/>
    <w:rsid w:val="0048788A"/>
    <w:rsid w:val="00492EC5"/>
    <w:rsid w:val="00495D43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7AF6"/>
    <w:rsid w:val="00526D59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2062D"/>
    <w:rsid w:val="006208D6"/>
    <w:rsid w:val="006328AB"/>
    <w:rsid w:val="006450E1"/>
    <w:rsid w:val="00646F47"/>
    <w:rsid w:val="006644E2"/>
    <w:rsid w:val="00664AEC"/>
    <w:rsid w:val="00666DAA"/>
    <w:rsid w:val="0068074D"/>
    <w:rsid w:val="00682333"/>
    <w:rsid w:val="00694278"/>
    <w:rsid w:val="006A1F1A"/>
    <w:rsid w:val="006A2D18"/>
    <w:rsid w:val="006A3DAF"/>
    <w:rsid w:val="006A48B7"/>
    <w:rsid w:val="006B1BA4"/>
    <w:rsid w:val="006C4466"/>
    <w:rsid w:val="006C468E"/>
    <w:rsid w:val="006C7824"/>
    <w:rsid w:val="006C786A"/>
    <w:rsid w:val="006D166E"/>
    <w:rsid w:val="006D5E52"/>
    <w:rsid w:val="006D69B7"/>
    <w:rsid w:val="006D78CA"/>
    <w:rsid w:val="006E1C0B"/>
    <w:rsid w:val="006E5748"/>
    <w:rsid w:val="006F0CDF"/>
    <w:rsid w:val="006F13CA"/>
    <w:rsid w:val="006F2959"/>
    <w:rsid w:val="006F7E25"/>
    <w:rsid w:val="00702C9C"/>
    <w:rsid w:val="00714343"/>
    <w:rsid w:val="00720029"/>
    <w:rsid w:val="00723670"/>
    <w:rsid w:val="0072486A"/>
    <w:rsid w:val="00757A7D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4747"/>
    <w:rsid w:val="008953C1"/>
    <w:rsid w:val="00895733"/>
    <w:rsid w:val="008A0AEC"/>
    <w:rsid w:val="008A36D6"/>
    <w:rsid w:val="008B1568"/>
    <w:rsid w:val="008B4F21"/>
    <w:rsid w:val="008C1634"/>
    <w:rsid w:val="008C6985"/>
    <w:rsid w:val="008D229D"/>
    <w:rsid w:val="008F605E"/>
    <w:rsid w:val="008F665A"/>
    <w:rsid w:val="009112E8"/>
    <w:rsid w:val="0091546F"/>
    <w:rsid w:val="009170C8"/>
    <w:rsid w:val="00932D25"/>
    <w:rsid w:val="00954097"/>
    <w:rsid w:val="00954550"/>
    <w:rsid w:val="00955510"/>
    <w:rsid w:val="00975B68"/>
    <w:rsid w:val="00981957"/>
    <w:rsid w:val="00983196"/>
    <w:rsid w:val="0098539D"/>
    <w:rsid w:val="0099362F"/>
    <w:rsid w:val="009A205B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4896"/>
    <w:rsid w:val="00AE0052"/>
    <w:rsid w:val="00AE0CA5"/>
    <w:rsid w:val="00AE78CD"/>
    <w:rsid w:val="00AE7A46"/>
    <w:rsid w:val="00AF09A9"/>
    <w:rsid w:val="00B05CAC"/>
    <w:rsid w:val="00B26955"/>
    <w:rsid w:val="00B27283"/>
    <w:rsid w:val="00B3000D"/>
    <w:rsid w:val="00B34D33"/>
    <w:rsid w:val="00B529F6"/>
    <w:rsid w:val="00B60689"/>
    <w:rsid w:val="00B66301"/>
    <w:rsid w:val="00B66771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B731A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31A11"/>
    <w:rsid w:val="00D44A12"/>
    <w:rsid w:val="00D479A4"/>
    <w:rsid w:val="00D52A47"/>
    <w:rsid w:val="00D677D6"/>
    <w:rsid w:val="00D7497C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7D6B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552"/>
  <w15:docId w15:val="{9C669C69-FFBB-474A-B88A-1AD4BB2E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76A79-A6B6-4DB1-A44C-9CAC23DC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49</cp:revision>
  <cp:lastPrinted>2023-09-07T08:48:00Z</cp:lastPrinted>
  <dcterms:created xsi:type="dcterms:W3CDTF">2023-12-07T05:40:00Z</dcterms:created>
  <dcterms:modified xsi:type="dcterms:W3CDTF">2024-11-05T04:42:00Z</dcterms:modified>
</cp:coreProperties>
</file>